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02E" w14:textId="76ED45CE" w:rsidR="009F61C3" w:rsidRDefault="009F61C3">
      <w:pPr>
        <w:rPr>
          <w:b/>
          <w:bCs/>
        </w:rPr>
      </w:pPr>
      <w:r>
        <w:rPr>
          <w:b/>
          <w:bCs/>
        </w:rPr>
        <w:t>Amazon Rainforest (additional information)</w:t>
      </w:r>
    </w:p>
    <w:p w14:paraId="4A167658" w14:textId="68F3B0D1" w:rsidR="009F61C3" w:rsidRPr="009F61C3" w:rsidRDefault="009F61C3">
      <w:pPr>
        <w:rPr>
          <w:b/>
          <w:bCs/>
        </w:rPr>
      </w:pPr>
      <w:r w:rsidRPr="009F61C3">
        <w:rPr>
          <w:b/>
          <w:bCs/>
        </w:rPr>
        <w:t>Asher, please include this information in your presentation. Very important!</w:t>
      </w:r>
    </w:p>
    <w:p w14:paraId="0A742EFE" w14:textId="77777777" w:rsidR="009F61C3" w:rsidRDefault="009F61C3" w:rsidP="009F61C3"/>
    <w:p w14:paraId="66F8D567" w14:textId="263B734F" w:rsidR="009F61C3" w:rsidRPr="009F61C3" w:rsidRDefault="009F61C3" w:rsidP="009F61C3">
      <w:pPr>
        <w:rPr>
          <w:b/>
          <w:bCs/>
        </w:rPr>
      </w:pPr>
      <w:r w:rsidRPr="009F61C3">
        <w:rPr>
          <w:b/>
          <w:bCs/>
        </w:rPr>
        <w:t xml:space="preserve">Mining and Water Pollution </w:t>
      </w:r>
    </w:p>
    <w:p w14:paraId="259640D1" w14:textId="51C3578B" w:rsidR="009F61C3" w:rsidRDefault="009F61C3" w:rsidP="009F61C3">
      <w:r>
        <w:t>In some parts of the Amazon, people mine for gold.</w:t>
      </w:r>
    </w:p>
    <w:p w14:paraId="359FB49B" w14:textId="4E025207" w:rsidR="009F61C3" w:rsidRDefault="009F61C3" w:rsidP="009F61C3">
      <w:r>
        <w:t>To separate gold from rocks, miners often use a harmful chemical called mercury.</w:t>
      </w:r>
    </w:p>
    <w:p w14:paraId="4AE064D1" w14:textId="77777777" w:rsidR="009F61C3" w:rsidRDefault="009F61C3" w:rsidP="009F61C3">
      <w:r>
        <w:t>Mercury can get into rivers and poison the water. This pollution can harm:</w:t>
      </w:r>
    </w:p>
    <w:p w14:paraId="1D887CD8" w14:textId="77777777" w:rsidR="009F61C3" w:rsidRDefault="009F61C3" w:rsidP="009F61C3"/>
    <w:p w14:paraId="26D67008" w14:textId="4A11AAE9" w:rsidR="009F61C3" w:rsidRDefault="009F61C3" w:rsidP="009F61C3">
      <w:r>
        <w:t>fish</w:t>
      </w:r>
    </w:p>
    <w:p w14:paraId="602BAA52" w14:textId="22D69AB7" w:rsidR="009F61C3" w:rsidRDefault="009F61C3" w:rsidP="009F61C3">
      <w:r>
        <w:t>pink river dolphins</w:t>
      </w:r>
    </w:p>
    <w:p w14:paraId="46A17C5D" w14:textId="1DFA31CE" w:rsidR="009F61C3" w:rsidRDefault="009F61C3" w:rsidP="009F61C3">
      <w:r>
        <w:t>turtles</w:t>
      </w:r>
    </w:p>
    <w:p w14:paraId="5D73F175" w14:textId="3C2CCC7C" w:rsidR="009F61C3" w:rsidRDefault="009F61C3" w:rsidP="009F61C3">
      <w:r>
        <w:t xml:space="preserve">other animals that live in or drink </w:t>
      </w:r>
      <w:proofErr w:type="gramStart"/>
      <w:r>
        <w:t>the river</w:t>
      </w:r>
      <w:proofErr w:type="gramEnd"/>
      <w:r>
        <w:t xml:space="preserve"> water.</w:t>
      </w:r>
    </w:p>
    <w:p w14:paraId="23B2B30C" w14:textId="77777777" w:rsidR="009F61C3" w:rsidRDefault="009F61C3" w:rsidP="009F61C3"/>
    <w:p w14:paraId="1C38C974" w14:textId="1BA6B4AE" w:rsidR="009F61C3" w:rsidRPr="009F61C3" w:rsidRDefault="009F61C3" w:rsidP="009F61C3">
      <w:pPr>
        <w:rPr>
          <w:b/>
          <w:bCs/>
        </w:rPr>
      </w:pPr>
      <w:r w:rsidRPr="009F61C3">
        <w:rPr>
          <w:b/>
          <w:bCs/>
        </w:rPr>
        <w:t>Also, include this information</w:t>
      </w:r>
    </w:p>
    <w:p w14:paraId="690801E6" w14:textId="77777777" w:rsidR="009F61C3" w:rsidRDefault="009F61C3" w:rsidP="009F61C3">
      <w:r>
        <w:t>Asher, please include in your presentation the information about:</w:t>
      </w:r>
    </w:p>
    <w:p w14:paraId="733DC6E4" w14:textId="7B5FE67E" w:rsidR="009F61C3" w:rsidRDefault="009F61C3" w:rsidP="009F61C3">
      <w:r>
        <w:t>-</w:t>
      </w:r>
      <w:r>
        <w:t>Amazon Forest location</w:t>
      </w:r>
    </w:p>
    <w:p w14:paraId="24042013" w14:textId="6AD4564E" w:rsidR="009F61C3" w:rsidRDefault="009F61C3" w:rsidP="009F61C3">
      <w:r>
        <w:t>-</w:t>
      </w:r>
      <w:r>
        <w:t xml:space="preserve"> Why the Amazon is sometimes called “the lung of the earth”.</w:t>
      </w:r>
    </w:p>
    <w:p w14:paraId="4D4F4D7F" w14:textId="35603E87" w:rsidR="009F61C3" w:rsidRDefault="009F61C3" w:rsidP="009F61C3">
      <w:r>
        <w:t>-</w:t>
      </w:r>
      <w:r>
        <w:t>What the word deforestation means</w:t>
      </w:r>
    </w:p>
    <w:p w14:paraId="765CDDBF" w14:textId="3F1A34DA" w:rsidR="009F61C3" w:rsidRDefault="009F61C3" w:rsidP="009F61C3">
      <w:r>
        <w:t>-</w:t>
      </w:r>
      <w:r>
        <w:t xml:space="preserve">Why </w:t>
      </w:r>
      <w:proofErr w:type="gramStart"/>
      <w:r>
        <w:t>people</w:t>
      </w:r>
      <w:proofErr w:type="gramEnd"/>
      <w:r>
        <w:t xml:space="preserve"> </w:t>
      </w:r>
      <w:proofErr w:type="gramStart"/>
      <w:r>
        <w:t>cut</w:t>
      </w:r>
      <w:proofErr w:type="gramEnd"/>
      <w:r>
        <w:t xml:space="preserve"> trees </w:t>
      </w:r>
      <w:proofErr w:type="gramStart"/>
      <w:r>
        <w:t>in</w:t>
      </w:r>
      <w:proofErr w:type="gramEnd"/>
      <w:r>
        <w:t xml:space="preserve"> the Amazon.</w:t>
      </w:r>
    </w:p>
    <w:p w14:paraId="63B3D5B5" w14:textId="61697517" w:rsidR="009F61C3" w:rsidRDefault="009F61C3" w:rsidP="009F61C3">
      <w:r>
        <w:t>-</w:t>
      </w:r>
      <w:r>
        <w:t>Which animals live in the Amazon Rainforest</w:t>
      </w:r>
    </w:p>
    <w:p w14:paraId="051A5B32" w14:textId="5407857C" w:rsidR="009F61C3" w:rsidRDefault="009F61C3" w:rsidP="009F61C3">
      <w:r>
        <w:t>-</w:t>
      </w:r>
      <w:r>
        <w:t xml:space="preserve">What harmful </w:t>
      </w:r>
      <w:proofErr w:type="gramStart"/>
      <w:r>
        <w:t>chemical</w:t>
      </w:r>
      <w:proofErr w:type="gramEnd"/>
      <w:r>
        <w:t xml:space="preserve"> from gold mining can pollute rivers</w:t>
      </w:r>
    </w:p>
    <w:p w14:paraId="5F2949DB" w14:textId="128418B7" w:rsidR="009F61C3" w:rsidRDefault="009F61C3" w:rsidP="009F61C3">
      <w:r>
        <w:t>-</w:t>
      </w:r>
      <w:r>
        <w:t>Which animals can be harmed from river pollution</w:t>
      </w:r>
    </w:p>
    <w:p w14:paraId="4E033558" w14:textId="36EBA19E" w:rsidR="009F61C3" w:rsidRDefault="009F61C3" w:rsidP="009F61C3">
      <w:r>
        <w:t>-</w:t>
      </w:r>
      <w:r>
        <w:t>How Indigenous people survive in Amazon</w:t>
      </w:r>
    </w:p>
    <w:p w14:paraId="6C224230" w14:textId="11ACA2DC" w:rsidR="009F61C3" w:rsidRDefault="009F61C3" w:rsidP="009F61C3">
      <w:r>
        <w:t>-</w:t>
      </w:r>
      <w:r>
        <w:t>Why are many animals in danger</w:t>
      </w:r>
    </w:p>
    <w:p w14:paraId="52C9812C" w14:textId="59B7AF2C" w:rsidR="009F61C3" w:rsidRDefault="009F61C3" w:rsidP="009F61C3">
      <w:r>
        <w:t>-</w:t>
      </w:r>
      <w:r>
        <w:t xml:space="preserve"> How can people protect the Amazon rainforest</w:t>
      </w:r>
    </w:p>
    <w:sectPr w:rsidR="009F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3"/>
    <w:rsid w:val="001B534E"/>
    <w:rsid w:val="009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6259"/>
  <w15:chartTrackingRefBased/>
  <w15:docId w15:val="{D7885BCD-4A2B-4F88-9896-2FD1C588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2026-03-14T12:04:00Z</dcterms:created>
  <dcterms:modified xsi:type="dcterms:W3CDTF">2026-03-14T12:12:00Z</dcterms:modified>
</cp:coreProperties>
</file>